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rFonts w:hint="default"/>
        </w:rPr>
      </w:pPr>
      <w:r>
        <w:rPr>
          <w:rFonts w:hint="default"/>
          <w:lang w:val="en-US"/>
        </w:rPr>
        <w:t xml:space="preserve">Issue#1- Users &gt; Add / Update screen &gt; Permissions &gt; </w:t>
      </w:r>
      <w:r>
        <w:rPr>
          <w:rFonts w:hint="default"/>
        </w:rPr>
        <w:t>Read / Manage do not save for Web Break / Rule / Alerts</w:t>
      </w:r>
      <w:r>
        <w:rPr>
          <w:rFonts w:hint="default"/>
          <w:lang w:val="en-US"/>
        </w:rPr>
        <w:t xml:space="preserve"> </w:t>
      </w:r>
      <w:r>
        <w:rPr>
          <w:rFonts w:hint="default"/>
        </w:rPr>
        <w:t>and Phone also do not save in User Add/Update cases</w:t>
      </w:r>
    </w:p>
    <w:p>
      <w:r>
        <w:drawing>
          <wp:inline distT="0" distB="0" distL="114300" distR="114300">
            <wp:extent cx="3594100" cy="2674620"/>
            <wp:effectExtent l="0" t="0" r="635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Location* field , Validation should be Location instead of Facility Name in across pages</w:t>
      </w:r>
    </w:p>
    <w:p>
      <w:r>
        <w:drawing>
          <wp:inline distT="0" distB="0" distL="114300" distR="114300">
            <wp:extent cx="3662680" cy="2618105"/>
            <wp:effectExtent l="0" t="0" r="1397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618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In Add/Update Company page, entered email address seeing overlapped with User Email* field</w:t>
      </w:r>
    </w:p>
    <w:p>
      <w:r>
        <w:drawing>
          <wp:inline distT="0" distB="0" distL="114300" distR="114300">
            <wp:extent cx="3785870" cy="2805430"/>
            <wp:effectExtent l="0" t="0" r="5080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80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rFonts w:hint="default"/>
        </w:rPr>
        <w:t>After creating new company , successful message do not comes on UI</w:t>
      </w:r>
    </w:p>
    <w:p>
      <w:r>
        <w:drawing>
          <wp:inline distT="0" distB="0" distL="114300" distR="114300">
            <wp:extent cx="3792220" cy="2143125"/>
            <wp:effectExtent l="0" t="0" r="1778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9222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863340" cy="2074545"/>
            <wp:effectExtent l="0" t="0" r="381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2074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Data do not retrieve on Edit Recipe page</w:t>
      </w:r>
    </w:p>
    <w:p>
      <w:r>
        <w:drawing>
          <wp:inline distT="0" distB="0" distL="114300" distR="114300">
            <wp:extent cx="3972560" cy="2473960"/>
            <wp:effectExtent l="0" t="0" r="889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2473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After creating a new Allied Admin details , Company* and Facilities* field getting reset from Edit page</w:t>
      </w:r>
    </w:p>
    <w:p>
      <w:r>
        <w:drawing>
          <wp:inline distT="0" distB="0" distL="114300" distR="114300">
            <wp:extent cx="3798570" cy="2580640"/>
            <wp:effectExtent l="0" t="0" r="1143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857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Validation do not comes for email address when enter in invalid format</w:t>
      </w:r>
    </w:p>
    <w:p>
      <w:r>
        <w:drawing>
          <wp:inline distT="0" distB="0" distL="114300" distR="114300">
            <wp:extent cx="3307080" cy="2564765"/>
            <wp:effectExtent l="0" t="0" r="762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Under company drop down , list do not display in ascending order</w:t>
      </w:r>
    </w:p>
    <w:p>
      <w:r>
        <w:drawing>
          <wp:inline distT="0" distB="0" distL="114300" distR="114300">
            <wp:extent cx="3540125" cy="1986280"/>
            <wp:effectExtent l="0" t="0" r="3175" b="139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When user login with own credentials and goto &gt; Dashboard , Facilities and Machine count displaying wrong.</w:t>
      </w:r>
    </w:p>
    <w:p>
      <w:r>
        <w:drawing>
          <wp:inline distT="0" distB="0" distL="114300" distR="114300">
            <wp:extent cx="3675380" cy="1850390"/>
            <wp:effectExtent l="0" t="0" r="1270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5380" cy="1850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7440" cy="1325245"/>
            <wp:effectExtent l="0" t="0" r="1016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47440" cy="1325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51250" cy="1587500"/>
            <wp:effectExtent l="0" t="0" r="635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158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lang w:val="en-US"/>
        </w:rPr>
        <w:t xml:space="preserve">Should display </w:t>
      </w:r>
      <w:r>
        <w:rPr>
          <w:rFonts w:hint="default"/>
          <w:lang w:val="en-US"/>
        </w:rPr>
        <w:t>“view” option to user if super admin / allied admin given view permission only for particular that section and user going to check by logged in his credentials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Need to be remove unnecessary details which is not applicable for User in across application</w:t>
      </w:r>
    </w:p>
    <w:p>
      <w:r>
        <w:drawing>
          <wp:inline distT="0" distB="0" distL="114300" distR="114300">
            <wp:extent cx="3902710" cy="2931795"/>
            <wp:effectExtent l="0" t="0" r="2540" b="1905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2710" cy="2931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lang w:val="en-US"/>
        </w:rPr>
      </w:pPr>
      <w:r>
        <w:rPr>
          <w:lang w:val="en-US"/>
        </w:rPr>
        <w:t>Pagination option also scrolling in across the pages when horizontal scrolling enable and user scrolling that</w:t>
      </w:r>
    </w:p>
    <w:p>
      <w:r>
        <w:drawing>
          <wp:inline distT="0" distB="0" distL="114300" distR="114300">
            <wp:extent cx="3691255" cy="2705735"/>
            <wp:effectExtent l="0" t="0" r="4445" b="18415"/>
            <wp:docPr id="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70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Permission changes do not applied on Save button</w:t>
      </w:r>
    </w:p>
    <w:p>
      <w:r>
        <w:drawing>
          <wp:inline distT="0" distB="0" distL="114300" distR="114300">
            <wp:extent cx="3567430" cy="2676525"/>
            <wp:effectExtent l="0" t="0" r="13970" b="9525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743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For Facility Off Time page , not seeing any Actions (View / Edit / Send) even though user have Manage or View permission.</w:t>
      </w:r>
    </w:p>
    <w:p>
      <w:r>
        <w:drawing>
          <wp:inline distT="0" distB="0" distL="114300" distR="114300">
            <wp:extent cx="3516630" cy="2573655"/>
            <wp:effectExtent l="0" t="0" r="7620" b="17145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19805" cy="2603500"/>
            <wp:effectExtent l="0" t="0" r="4445" b="6350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9805" cy="2603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r>
        <w:drawing>
          <wp:inline distT="0" distB="0" distL="114300" distR="114300">
            <wp:extent cx="3481705" cy="2573655"/>
            <wp:effectExtent l="0" t="0" r="4445" b="17145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257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 xml:space="preserve">After updating user profile , </w:t>
      </w:r>
      <w:r>
        <w:rPr>
          <w:rFonts w:hint="default"/>
          <w:lang w:val="en-US"/>
        </w:rPr>
        <w:t>“undefined’ keyword showing in drop down at top right corner</w:t>
      </w:r>
    </w:p>
    <w:p>
      <w:r>
        <w:drawing>
          <wp:inline distT="0" distB="0" distL="114300" distR="114300">
            <wp:extent cx="3771900" cy="2620010"/>
            <wp:effectExtent l="0" t="0" r="0" b="889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620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Web Break filter count displaying wrong in grid table based one selected Facility and Machine</w:t>
      </w:r>
    </w:p>
    <w:p>
      <w:r>
        <w:drawing>
          <wp:inline distT="0" distB="0" distL="114300" distR="114300">
            <wp:extent cx="3542665" cy="2145030"/>
            <wp:effectExtent l="0" t="0" r="635" b="762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145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While adding new Facility then above alert throwing but new facility Add successfully</w:t>
      </w:r>
    </w:p>
    <w:p>
      <w:r>
        <w:drawing>
          <wp:inline distT="0" distB="0" distL="114300" distR="114300">
            <wp:extent cx="4136390" cy="2027555"/>
            <wp:effectExtent l="0" t="0" r="16510" b="10795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6390" cy="2027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Created new facility getting removed from Facility grid table and displaying in Company module as well as Company drop down when user just create new facility and update it</w:t>
      </w:r>
    </w:p>
    <w:p>
      <w:pPr>
        <w:rPr>
          <w:lang w:val="en-US"/>
        </w:rPr>
      </w:pPr>
      <w:r>
        <w:rPr>
          <w:b/>
          <w:bCs/>
          <w:lang w:val="en-US"/>
        </w:rPr>
        <w:t>Steps</w:t>
      </w:r>
      <w:r>
        <w:rPr>
          <w:lang w:val="en-US"/>
        </w:rPr>
        <w:t>:</w:t>
      </w:r>
    </w:p>
    <w:p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Goto &gt; Facility and create it</w:t>
      </w:r>
    </w:p>
    <w:p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Now click Edit button and modify the facility details</w:t>
      </w:r>
    </w:p>
    <w:p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Observe the behaviour </w:t>
      </w:r>
    </w:p>
    <w:p>
      <w:pPr>
        <w:numPr>
          <w:ilvl w:val="0"/>
          <w:numId w:val="1"/>
        </w:numPr>
        <w:rPr>
          <w:lang w:val="en-US"/>
        </w:rPr>
      </w:pPr>
      <w:r>
        <w:rPr>
          <w:lang w:val="en-US"/>
        </w:rPr>
        <w:t>Goto &gt; Company module and Company drop down and see the behaviour</w:t>
      </w:r>
    </w:p>
    <w:p>
      <w:r>
        <w:drawing>
          <wp:inline distT="0" distB="0" distL="114300" distR="114300">
            <wp:extent cx="4194175" cy="2461260"/>
            <wp:effectExtent l="0" t="0" r="15875" b="1524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2461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lang w:val="en-US"/>
        </w:rPr>
        <w:t xml:space="preserve">From Shirft module , when click Delete button the </w:t>
      </w:r>
      <w:r>
        <w:rPr>
          <w:rFonts w:hint="default"/>
          <w:lang w:val="en-US"/>
        </w:rPr>
        <w:t>“undefined” text displaying me delete popup</w:t>
      </w:r>
    </w:p>
    <w:p>
      <w:r>
        <w:drawing>
          <wp:inline distT="0" distB="0" distL="114300" distR="114300">
            <wp:extent cx="3472180" cy="1949450"/>
            <wp:effectExtent l="0" t="0" r="13970" b="1270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From Shift module , when search with any keyword then loader displaying and loader unable to stop</w:t>
      </w:r>
    </w:p>
    <w:p>
      <w:r>
        <w:drawing>
          <wp:inline distT="0" distB="0" distL="114300" distR="114300">
            <wp:extent cx="3815080" cy="2346325"/>
            <wp:effectExtent l="0" t="0" r="13970" b="15875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5080" cy="234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lang w:val="en-US"/>
        </w:rPr>
        <w:t>From Recipe module , when search with any keyword then loader displaying and loader unable to stop</w:t>
      </w:r>
    </w:p>
    <w:p>
      <w:r>
        <w:drawing>
          <wp:inline distT="0" distB="0" distL="114300" distR="114300">
            <wp:extent cx="3949065" cy="2383790"/>
            <wp:effectExtent l="0" t="0" r="13335" b="16510"/>
            <wp:docPr id="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2383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>User</w:t>
      </w:r>
      <w:r>
        <w:rPr>
          <w:rFonts w:hint="default"/>
          <w:lang w:val="en-US"/>
        </w:rPr>
        <w:t>’s menu not seeing as clickable at top right corner</w:t>
      </w:r>
    </w:p>
    <w:p>
      <w:r>
        <w:drawing>
          <wp:inline distT="0" distB="0" distL="114300" distR="114300">
            <wp:extent cx="3854450" cy="2834005"/>
            <wp:effectExtent l="0" t="0" r="12700" b="4445"/>
            <wp:docPr id="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834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lang w:val="en-US"/>
        </w:rPr>
      </w:pPr>
      <w:r>
        <w:rPr>
          <w:lang w:val="en-US"/>
        </w:rPr>
        <w:t xml:space="preserve">Steps: </w:t>
      </w:r>
    </w:p>
    <w:p>
      <w:pPr>
        <w:numPr>
          <w:ilvl w:val="0"/>
          <w:numId w:val="2"/>
        </w:numPr>
        <w:rPr>
          <w:lang w:val="en-US"/>
        </w:rPr>
      </w:pPr>
      <w:r>
        <w:rPr>
          <w:lang w:val="en-US"/>
        </w:rPr>
        <w:t>Login into application</w:t>
      </w:r>
    </w:p>
    <w:p>
      <w:pPr>
        <w:numPr>
          <w:ilvl w:val="0"/>
          <w:numId w:val="2"/>
        </w:numPr>
        <w:ind w:left="0" w:leftChars="0" w:firstLine="0" w:firstLineChars="0"/>
        <w:rPr>
          <w:lang w:val="en-US"/>
        </w:rPr>
      </w:pPr>
      <w:r>
        <w:rPr>
          <w:lang w:val="en-US"/>
        </w:rPr>
        <w:t>Goto &gt; Machine Management &gt; Machine</w:t>
      </w:r>
    </w:p>
    <w:p>
      <w:pPr>
        <w:numPr>
          <w:ilvl w:val="0"/>
          <w:numId w:val="2"/>
        </w:numPr>
        <w:ind w:left="0" w:leftChars="0" w:firstLine="0" w:firstLineChars="0"/>
        <w:rPr>
          <w:lang w:val="en-US"/>
        </w:rPr>
      </w:pPr>
      <w:r>
        <w:rPr>
          <w:lang w:val="en-US"/>
        </w:rPr>
        <w:t xml:space="preserve">Click on </w:t>
      </w:r>
      <w:r>
        <w:rPr>
          <w:rFonts w:hint="default"/>
          <w:lang w:val="en-US"/>
        </w:rPr>
        <w:t>“View Dashboard” icon from Machine page</w:t>
      </w:r>
    </w:p>
    <w:p>
      <w:pPr>
        <w:numPr>
          <w:ilvl w:val="0"/>
          <w:numId w:val="2"/>
        </w:numPr>
        <w:ind w:left="0" w:leftChars="0" w:firstLine="0" w:firstLineChars="0"/>
        <w:rPr>
          <w:lang w:val="en-US"/>
        </w:rPr>
      </w:pPr>
      <w:r>
        <w:rPr>
          <w:rFonts w:hint="default"/>
          <w:lang w:val="en-US"/>
        </w:rPr>
        <w:t>Click on “Back” button</w:t>
      </w:r>
    </w:p>
    <w:p>
      <w:pPr>
        <w:numPr>
          <w:ilvl w:val="0"/>
          <w:numId w:val="2"/>
        </w:numPr>
        <w:ind w:left="0" w:leftChars="0" w:firstLine="0" w:firstLineChars="0"/>
        <w:rPr>
          <w:lang w:val="en-US"/>
        </w:rPr>
      </w:pPr>
      <w:r>
        <w:rPr>
          <w:rFonts w:hint="default"/>
          <w:lang w:val="en-US"/>
        </w:rPr>
        <w:t>Verify is it clickable or not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From RealTime Data page , sometime "Back" button not clickable </w:t>
      </w:r>
    </w:p>
    <w:p>
      <w:r>
        <w:drawing>
          <wp:inline distT="0" distB="0" distL="114300" distR="114300">
            <wp:extent cx="3980815" cy="3002915"/>
            <wp:effectExtent l="0" t="0" r="635" b="6985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3002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sorting from header, existing record is getting hide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4080510" cy="2660650"/>
            <wp:effectExtent l="0" t="0" r="15240" b="6350"/>
            <wp:docPr id="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80510" cy="2660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On both Dashboard and Recipe page, Recipes counts are displaying wrong and Recipe record do not change based on Facility filter.</w:t>
      </w:r>
    </w:p>
    <w:p>
      <w:r>
        <w:drawing>
          <wp:inline distT="0" distB="0" distL="114300" distR="114300">
            <wp:extent cx="3753485" cy="2393950"/>
            <wp:effectExtent l="0" t="0" r="18415" b="6350"/>
            <wp:docPr id="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3485" cy="239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6820" cy="2628265"/>
            <wp:effectExtent l="0" t="0" r="5080" b="635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66820" cy="262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b/>
          <w:bCs/>
          <w:lang w:val="en-US"/>
        </w:rPr>
        <w:t>Suggestion:</w:t>
      </w:r>
      <w:r>
        <w:rPr>
          <w:lang w:val="en-US"/>
        </w:rPr>
        <w:t xml:space="preserve"> Alert should be displayed with red color when user select any tab like Rules and no records are available.</w:t>
      </w:r>
    </w:p>
    <w:p>
      <w:r>
        <w:drawing>
          <wp:inline distT="0" distB="0" distL="114300" distR="114300">
            <wp:extent cx="3399155" cy="2421890"/>
            <wp:effectExtent l="0" t="0" r="10795" b="16510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421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Validation error displaying touched with fields in across application.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Expected</w:t>
      </w:r>
      <w:r>
        <w:rPr>
          <w:rFonts w:hint="default"/>
          <w:lang w:val="en-US"/>
        </w:rPr>
        <w:t>: Space should be provided when validation error comes in across application</w:t>
      </w:r>
    </w:p>
    <w:p>
      <w:r>
        <w:drawing>
          <wp:inline distT="0" distB="0" distL="114300" distR="114300">
            <wp:extent cx="3858260" cy="2967990"/>
            <wp:effectExtent l="0" t="0" r="8890" b="381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8260" cy="2967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 xml:space="preserve">After updating My profile details , Spelling of </w:t>
      </w:r>
      <w:r>
        <w:rPr>
          <w:rFonts w:hint="default"/>
          <w:lang w:val="en-US"/>
        </w:rPr>
        <w:t>“Successfully” seems incorrect when message comes. It should be successfully instead of successsfully.</w:t>
      </w:r>
    </w:p>
    <w:p>
      <w:r>
        <w:drawing>
          <wp:inline distT="0" distB="0" distL="114300" distR="114300">
            <wp:extent cx="3942080" cy="2924810"/>
            <wp:effectExtent l="0" t="0" r="1270" b="889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42080" cy="292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after clicking "View" icon, View Facility page opening with loader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Steps</w:t>
      </w:r>
      <w:r>
        <w:rPr>
          <w:rFonts w:hint="default"/>
          <w:lang w:val="en-US"/>
        </w:rPr>
        <w:t>:</w:t>
      </w:r>
    </w:p>
    <w:p>
      <w:pPr>
        <w:rPr>
          <w:rFonts w:hint="default"/>
          <w:color w:val="auto"/>
          <w:u w:val="none"/>
          <w:lang w:val="en-US"/>
        </w:rPr>
      </w:pPr>
      <w:r>
        <w:rPr>
          <w:rFonts w:hint="default"/>
          <w:lang w:val="en-US"/>
        </w:rPr>
        <w:t>Goto &gt; Application and login with credentials: “</w:t>
      </w:r>
      <w:r>
        <w:rPr>
          <w:rFonts w:hint="default"/>
          <w:color w:val="auto"/>
          <w:u w:val="none"/>
          <w:lang w:val="en-US"/>
        </w:rPr>
        <w:t>umesh.pandey@softwebsolutions.com/Hello@#1234”</w:t>
      </w:r>
    </w:p>
    <w:p>
      <w:pPr>
        <w:rPr>
          <w:rFonts w:hint="default"/>
          <w:color w:val="auto"/>
          <w:u w:val="none"/>
          <w:lang w:val="en-US"/>
        </w:rPr>
      </w:pPr>
      <w:r>
        <w:rPr>
          <w:rFonts w:hint="default"/>
          <w:color w:val="auto"/>
          <w:u w:val="none"/>
          <w:lang w:val="en-US"/>
        </w:rPr>
        <w:t>Goto &gt; Facility from left navigation and click on “View” icon</w:t>
      </w:r>
    </w:p>
    <w:p>
      <w:pPr>
        <w:rPr>
          <w:rFonts w:hint="default"/>
          <w:color w:val="auto"/>
          <w:u w:val="none"/>
          <w:lang w:val="en-US"/>
        </w:rPr>
      </w:pPr>
      <w:r>
        <w:rPr>
          <w:rFonts w:hint="default"/>
          <w:color w:val="auto"/>
          <w:u w:val="none"/>
          <w:lang w:val="en-US"/>
        </w:rPr>
        <w:t>Observe the loader</w:t>
      </w:r>
    </w:p>
    <w:p>
      <w:r>
        <w:drawing>
          <wp:inline distT="0" distB="0" distL="114300" distR="114300">
            <wp:extent cx="3678555" cy="2733675"/>
            <wp:effectExtent l="0" t="0" r="17145" b="9525"/>
            <wp:docPr id="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Facility Off Time &gt; “View/Add/Update” icon missing under Actions</w:t>
      </w:r>
    </w:p>
    <w:p>
      <w:r>
        <w:drawing>
          <wp:inline distT="0" distB="0" distL="114300" distR="114300">
            <wp:extent cx="3646170" cy="1802765"/>
            <wp:effectExtent l="0" t="0" r="11430" b="6985"/>
            <wp:docPr id="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180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Gauge field value do not revert back while user change from Imperial to Metric</w:t>
      </w:r>
    </w:p>
    <w:p>
      <w:pPr>
        <w:numPr>
          <w:ilvl w:val="0"/>
          <w:numId w:val="3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 into application and Goto &gt; Film page and open it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Select Imperial tab then Metric tab</w:t>
      </w:r>
    </w:p>
    <w:p>
      <w:pPr>
        <w:numPr>
          <w:ilvl w:val="0"/>
          <w:numId w:val="3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Observe the “Gauge” field value that revert back or not</w:t>
      </w:r>
    </w:p>
    <w:p>
      <w:r>
        <w:drawing>
          <wp:inline distT="0" distB="0" distL="114300" distR="114300">
            <wp:extent cx="3613150" cy="2706370"/>
            <wp:effectExtent l="0" t="0" r="6350" b="17780"/>
            <wp:docPr id="3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3150" cy="2706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US"/>
        </w:rPr>
      </w:pPr>
      <w:r>
        <w:rPr>
          <w:lang w:val="en-US"/>
        </w:rPr>
        <w:t xml:space="preserve">After selecting </w:t>
      </w:r>
      <w:r>
        <w:rPr>
          <w:rFonts w:hint="default"/>
          <w:lang w:val="en-US"/>
        </w:rPr>
        <w:t>“</w:t>
      </w:r>
      <w:r>
        <w:rPr>
          <w:lang w:val="en-US"/>
        </w:rPr>
        <w:t>Shift</w:t>
      </w:r>
      <w:r>
        <w:rPr>
          <w:rFonts w:hint="default"/>
          <w:lang w:val="en-US"/>
        </w:rPr>
        <w:t>”</w:t>
      </w:r>
      <w:r>
        <w:rPr>
          <w:lang w:val="en-US"/>
        </w:rPr>
        <w:t xml:space="preserve"> and </w:t>
      </w:r>
      <w:r>
        <w:rPr>
          <w:rFonts w:hint="default"/>
          <w:lang w:val="en-US"/>
        </w:rPr>
        <w:t>“Recipe” page from left, Loader displaying</w:t>
      </w:r>
    </w:p>
    <w:p>
      <w:pPr>
        <w:numPr>
          <w:ilvl w:val="0"/>
          <w:numId w:val="4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 into application and Goto &gt; Facility &gt; Shift and Recipe from left</w:t>
      </w:r>
    </w:p>
    <w:p>
      <w:pPr>
        <w:numPr>
          <w:ilvl w:val="0"/>
          <w:numId w:val="4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Observe page being loaded or not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3768090" cy="2828290"/>
            <wp:effectExtent l="0" t="0" r="3810" b="10160"/>
            <wp:docPr id="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8090" cy="2828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17950" cy="2820035"/>
            <wp:effectExtent l="0" t="0" r="6350" b="18415"/>
            <wp:docPr id="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7950" cy="282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As per applied user permission, "Edit/Delete" button should be displayed in Off time information but currently it is displaying Delete button only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Steps:</w:t>
      </w:r>
    </w:p>
    <w:p>
      <w:pPr>
        <w:numPr>
          <w:ilvl w:val="0"/>
          <w:numId w:val="5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 with Super admin / Allied admin credentials into application and select “QA/QC” company from drop down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goto &gt; Users module and ticket “Manage” check box for Facility Off time and Save it</w:t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Login with user’s credentials: </w:t>
      </w:r>
      <w:r>
        <w:rPr>
          <w:rFonts w:hint="default"/>
          <w:lang w:val="en-US"/>
        </w:rPr>
        <w:fldChar w:fldCharType="begin"/>
      </w:r>
      <w:r>
        <w:rPr>
          <w:rFonts w:hint="default"/>
          <w:lang w:val="en-US"/>
        </w:rPr>
        <w:instrText xml:space="preserve"> HYPERLINK "mailto:\“umesh.pandey@softwebsolutions.com/Hello@#1234\”" </w:instrText>
      </w:r>
      <w:r>
        <w:rPr>
          <w:rFonts w:hint="default"/>
          <w:lang w:val="en-US"/>
        </w:rPr>
        <w:fldChar w:fldCharType="separate"/>
      </w:r>
      <w:r>
        <w:rPr>
          <w:rStyle w:val="4"/>
          <w:rFonts w:hint="default"/>
          <w:lang w:val="en-US"/>
        </w:rPr>
        <w:t>“umesh.pandey@softwebsolutions.com/Hello@#1234”</w:t>
      </w:r>
      <w:r>
        <w:rPr>
          <w:rFonts w:hint="default"/>
          <w:lang w:val="en-US"/>
        </w:rPr>
        <w:fldChar w:fldCharType="end"/>
      </w:r>
    </w:p>
    <w:p>
      <w:pPr>
        <w:numPr>
          <w:ilvl w:val="0"/>
          <w:numId w:val="5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Goto &gt; Facility Management &gt; Facility Off Time and check the button (Edit/Delete) under Actions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4142740" cy="2282825"/>
            <wp:effectExtent l="0" t="0" r="10160" b="3175"/>
            <wp:docPr id="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282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From Users &gt; Send Notification page, It should be +1- instead of 1-</w:t>
      </w:r>
    </w:p>
    <w:p>
      <w:r>
        <w:drawing>
          <wp:inline distT="0" distB="0" distL="114300" distR="114300">
            <wp:extent cx="4018280" cy="3114040"/>
            <wp:effectExtent l="0" t="0" r="1270" b="10160"/>
            <wp:docPr id="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8280" cy="3114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</w:p>
    <w:p>
      <w:pPr>
        <w:rPr>
          <w:rFonts w:hint="default"/>
          <w:lang w:val="en-US"/>
        </w:rPr>
      </w:pPr>
      <w:r>
        <w:rPr>
          <w:lang w:val="en-US"/>
        </w:rPr>
        <w:t>In Rules page &gt; No. Of user</w:t>
      </w:r>
      <w:r>
        <w:rPr>
          <w:rFonts w:hint="default"/>
          <w:lang w:val="en-US"/>
        </w:rPr>
        <w:t>’s count displaying wrong.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308985" cy="2472055"/>
            <wp:effectExtent l="0" t="0" r="5715" b="4445"/>
            <wp:docPr id="4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08985" cy="2472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31565" cy="1732280"/>
            <wp:effectExtent l="0" t="0" r="6985" b="1270"/>
            <wp:docPr id="4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1732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b/>
          <w:bCs/>
          <w:lang w:val="en-US"/>
        </w:rPr>
        <w:t>Suggestion</w:t>
      </w:r>
      <w:r>
        <w:rPr>
          <w:lang w:val="en-US"/>
        </w:rPr>
        <w:t xml:space="preserve">: Account Activation &gt; Reset Password, Should be thrown below alert when user click </w:t>
      </w:r>
      <w:r>
        <w:rPr>
          <w:rFonts w:hint="default"/>
          <w:lang w:val="en-US"/>
        </w:rPr>
        <w:t xml:space="preserve">“Click Here” link after long time instead of entering Reset Password details. </w:t>
      </w:r>
    </w:p>
    <w:p>
      <w:r>
        <w:drawing>
          <wp:inline distT="0" distB="0" distL="114300" distR="114300">
            <wp:extent cx="3660775" cy="2095500"/>
            <wp:effectExtent l="0" t="0" r="15875" b="0"/>
            <wp:docPr id="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077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lang w:val="en-US"/>
        </w:rPr>
        <w:t xml:space="preserve">From Alerts module &gt; Alert Info &gt; Range Data popup, </w:t>
      </w:r>
      <w:r>
        <w:rPr>
          <w:rFonts w:hint="default"/>
          <w:lang w:val="en-US"/>
        </w:rPr>
        <w:t xml:space="preserve">“Copy to clip” icon is not working 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Steps</w:t>
      </w:r>
      <w:r>
        <w:rPr>
          <w:rFonts w:hint="default"/>
          <w:lang w:val="en-US"/>
        </w:rPr>
        <w:t>:</w:t>
      </w:r>
    </w:p>
    <w:p>
      <w:pPr>
        <w:rPr>
          <w:lang w:val="en-US"/>
        </w:rPr>
      </w:pPr>
      <w:r>
        <w:rPr>
          <w:lang w:val="en-US"/>
        </w:rPr>
        <w:t>1.Goto &gt; Alerts module</w:t>
      </w:r>
    </w:p>
    <w:p>
      <w:pPr>
        <w:rPr>
          <w:lang w:val="en-US"/>
        </w:rPr>
      </w:pPr>
      <w:r>
        <w:rPr>
          <w:lang w:val="en-US"/>
        </w:rPr>
        <w:t xml:space="preserve">2.select company name from drop down </w:t>
      </w:r>
    </w:p>
    <w:p>
      <w:pPr>
        <w:rPr>
          <w:rFonts w:hint="default"/>
          <w:lang w:val="en-US"/>
        </w:rPr>
      </w:pPr>
      <w:r>
        <w:rPr>
          <w:lang w:val="en-US"/>
        </w:rPr>
        <w:t xml:space="preserve">3. click </w:t>
      </w:r>
      <w:r>
        <w:rPr>
          <w:rFonts w:hint="default"/>
          <w:lang w:val="en-US"/>
        </w:rPr>
        <w:t>“I” icon from Alerts page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4. Click on “View Details” from Range Data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5. Click on “copy to clip” icon from top left corner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6. Observe its clickable or not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3796030" cy="2357755"/>
            <wp:effectExtent l="0" t="0" r="13970" b="4445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6030" cy="235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</w:rPr>
      </w:pPr>
      <w:r>
        <w:rPr>
          <w:lang w:val="en-US"/>
        </w:rPr>
        <w:t xml:space="preserve">From Alerts module &gt; Alert Info &gt; </w:t>
      </w:r>
      <w:r>
        <w:rPr>
          <w:rFonts w:hint="default"/>
        </w:rPr>
        <w:t>Range Data popup, lowerlimit and lowerlimit value displaying incorrect</w:t>
      </w:r>
    </w:p>
    <w:p>
      <w:r>
        <w:drawing>
          <wp:inline distT="0" distB="0" distL="114300" distR="114300">
            <wp:extent cx="3612515" cy="1617980"/>
            <wp:effectExtent l="0" t="0" r="6985" b="127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12515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lang w:val="en-US"/>
        </w:rPr>
        <w:t xml:space="preserve">From Alerts module &gt; Alert Info &gt; Event Data, Copy to clip icon not clickable and lower_limit value displaying incorrect. </w:t>
      </w:r>
    </w:p>
    <w:p>
      <w:pPr>
        <w:rPr>
          <w:rFonts w:hint="default"/>
        </w:rPr>
      </w:pPr>
      <w:r>
        <w:drawing>
          <wp:inline distT="0" distB="0" distL="114300" distR="114300">
            <wp:extent cx="3789045" cy="2552065"/>
            <wp:effectExtent l="0" t="0" r="1905" b="635"/>
            <wp:docPr id="4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89045" cy="2552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Alerts module , Throwing below alert on screen when user click on header icon to sorting the records or click on any button</w:t>
      </w:r>
    </w:p>
    <w:p>
      <w:r>
        <w:drawing>
          <wp:inline distT="0" distB="0" distL="114300" distR="114300">
            <wp:extent cx="3596005" cy="2218690"/>
            <wp:effectExtent l="0" t="0" r="4445" b="10160"/>
            <wp:docPr id="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2218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From Alerts page, Unwanted loader displaying when user filter with any Alert Type like Roll Change and click on Info icon</w:t>
      </w:r>
    </w:p>
    <w:p>
      <w:r>
        <w:drawing>
          <wp:inline distT="0" distB="0" distL="114300" distR="114300">
            <wp:extent cx="3625850" cy="2527935"/>
            <wp:effectExtent l="0" t="0" r="12700" b="5715"/>
            <wp:docPr id="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058285" cy="2937510"/>
            <wp:effectExtent l="0" t="0" r="18415" b="15240"/>
            <wp:docPr id="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8285" cy="2937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color w:val="0000FF"/>
          <w:lang w:val="en-US"/>
        </w:rPr>
      </w:pPr>
      <w:r>
        <w:rPr>
          <w:rFonts w:hint="default"/>
          <w:b/>
          <w:bCs/>
          <w:color w:val="0000FF"/>
          <w:lang w:val="en-US"/>
        </w:rPr>
        <w:t>Date- 13</w:t>
      </w:r>
      <w:r>
        <w:rPr>
          <w:rFonts w:hint="default"/>
          <w:b/>
          <w:bCs/>
          <w:color w:val="0000FF"/>
          <w:vertAlign w:val="superscript"/>
          <w:lang w:val="en-US"/>
        </w:rPr>
        <w:t>th</w:t>
      </w:r>
      <w:r>
        <w:rPr>
          <w:rFonts w:hint="default"/>
          <w:b/>
          <w:bCs/>
          <w:color w:val="0000FF"/>
          <w:lang w:val="en-US"/>
        </w:rPr>
        <w:t xml:space="preserve"> Oct 2022</w:t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Alert counts are seeing miss matched when filter from Dashboard &gt; Alerts and goto Alerts page and verify the counts.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Steps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6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 into application and goto &gt; Dashboard &gt; Alerts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Filter for alerts and select time frame as Last 7 days</w:t>
      </w:r>
    </w:p>
    <w:p>
      <w:pPr>
        <w:numPr>
          <w:ilvl w:val="0"/>
          <w:numId w:val="6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Click on Alerts count and verify both counts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56710" cy="3054350"/>
            <wp:effectExtent l="0" t="0" r="15240" b="12700"/>
            <wp:docPr id="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305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4152900" cy="2315845"/>
            <wp:effectExtent l="0" t="0" r="0" b="8255"/>
            <wp:docPr id="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“+Add Super Admin” button running out of border line when user expand the left navigation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r>
        <w:drawing>
          <wp:inline distT="0" distB="0" distL="114300" distR="114300">
            <wp:extent cx="3879850" cy="2897505"/>
            <wp:effectExtent l="0" t="0" r="6350" b="17145"/>
            <wp:docPr id="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Selected Alerts Filter criteria and Alerts count do not matched inside the Alerts page when select it from Dashboard page</w:t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Steps</w:t>
      </w:r>
      <w:r>
        <w:rPr>
          <w:rFonts w:hint="default"/>
          <w:lang w:val="en-US"/>
        </w:rPr>
        <w:t>: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Login into application and goto &gt; Dashboard &gt; Alerts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Filter for Alerts and Alerts record will be found.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 xml:space="preserve">Click on Alerts count and page will be redirected </w:t>
      </w:r>
    </w:p>
    <w:p>
      <w:pPr>
        <w:numPr>
          <w:ilvl w:val="0"/>
          <w:numId w:val="7"/>
        </w:numPr>
        <w:rPr>
          <w:rFonts w:hint="default"/>
          <w:lang w:val="en-US"/>
        </w:rPr>
      </w:pPr>
      <w:r>
        <w:rPr>
          <w:rFonts w:hint="default"/>
          <w:lang w:val="en-US"/>
        </w:rPr>
        <w:t>verify the Alert filter and Alerts count on Alerts page are being displayed properly or not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r>
        <w:drawing>
          <wp:inline distT="0" distB="0" distL="114300" distR="114300">
            <wp:extent cx="3775710" cy="2797175"/>
            <wp:effectExtent l="0" t="0" r="15240" b="3175"/>
            <wp:docPr id="5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75710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07460" cy="2874645"/>
            <wp:effectExtent l="0" t="0" r="2540" b="1905"/>
            <wp:docPr id="5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>
      <w:pPr>
        <w:rPr>
          <w:rFonts w:hint="default"/>
          <w:b/>
          <w:bCs/>
          <w:color w:val="0000FF"/>
          <w:lang w:val="en-US"/>
        </w:rPr>
      </w:pPr>
      <w:r>
        <w:rPr>
          <w:rFonts w:hint="default"/>
          <w:b/>
          <w:bCs/>
          <w:color w:val="0000FF"/>
          <w:lang w:val="en-US"/>
        </w:rPr>
        <w:t>Date- 27</w:t>
      </w:r>
      <w:r>
        <w:rPr>
          <w:rFonts w:hint="default"/>
          <w:b/>
          <w:bCs/>
          <w:color w:val="0000FF"/>
          <w:vertAlign w:val="superscript"/>
          <w:lang w:val="en-US"/>
        </w:rPr>
        <w:t>th</w:t>
      </w:r>
      <w:r>
        <w:rPr>
          <w:rFonts w:hint="default"/>
          <w:b/>
          <w:bCs/>
          <w:color w:val="0000FF"/>
          <w:lang w:val="en-US"/>
        </w:rPr>
        <w:t xml:space="preserve"> Dec 2022</w:t>
      </w: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 w:val="0"/>
          <w:bCs w:val="0"/>
          <w:color w:val="auto"/>
          <w:lang w:val="en-US"/>
        </w:rPr>
        <w:t>Facility Off Time &gt; Entered Start Time / End time displaying wrong on Edit Off Time screen.</w:t>
      </w:r>
    </w:p>
    <w:p>
      <w:r>
        <w:drawing>
          <wp:inline distT="0" distB="0" distL="114300" distR="114300">
            <wp:extent cx="5261610" cy="2105660"/>
            <wp:effectExtent l="0" t="0" r="15240" b="8890"/>
            <wp:docPr id="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10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b w:val="0"/>
          <w:bCs w:val="0"/>
          <w:color w:val="auto"/>
          <w:lang w:val="en-US"/>
        </w:rPr>
        <w:t xml:space="preserve">Facility Off Time &gt; </w:t>
      </w:r>
      <w:r>
        <w:rPr>
          <w:rFonts w:hint="default"/>
          <w:lang w:val="en-US"/>
        </w:rPr>
        <w:t>Start Date / End Date should be displayed with Time also and Date format should be uniformity in across pages in application</w:t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67960" cy="1285240"/>
            <wp:effectExtent l="0" t="0" r="8890" b="10160"/>
            <wp:docPr id="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Machine &gt; Machine Real Time Data page getting stucked after clicking “View Dashboard” icon from the Machine page.</w:t>
      </w:r>
    </w:p>
    <w:p>
      <w:r>
        <w:drawing>
          <wp:inline distT="0" distB="0" distL="114300" distR="114300">
            <wp:extent cx="5270500" cy="2613660"/>
            <wp:effectExtent l="0" t="0" r="6350" b="15240"/>
            <wp:docPr id="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When user stay on Machine Real Time Data page of QA/QC afterward switch to Organization_01 and click Back button , below 404 page error occurs </w:t>
      </w:r>
    </w:p>
    <w:p>
      <w:r>
        <w:drawing>
          <wp:inline distT="0" distB="0" distL="114300" distR="114300">
            <wp:extent cx="5262880" cy="2795905"/>
            <wp:effectExtent l="0" t="0" r="13970" b="4445"/>
            <wp:docPr id="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9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Machine RealTime Data do not display properly when user setup data from IOT connect portal and back to Machine Real Time data screen</w:t>
      </w:r>
    </w:p>
    <w:p>
      <w:r>
        <w:drawing>
          <wp:inline distT="0" distB="0" distL="114300" distR="114300">
            <wp:extent cx="5261610" cy="2559685"/>
            <wp:effectExtent l="0" t="0" r="15240" b="12065"/>
            <wp:docPr id="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559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Historical Graph data do not load when user setup data from IOT connect portal and back to Machine Real Time data screen &gt; Historical Data section</w:t>
      </w:r>
    </w:p>
    <w:p>
      <w:r>
        <w:drawing>
          <wp:inline distT="0" distB="0" distL="114300" distR="114300">
            <wp:extent cx="5267960" cy="2705100"/>
            <wp:effectExtent l="0" t="0" r="8890" b="0"/>
            <wp:docPr id="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>“Back” button not clickable from Machine Real Data Time screen when user stay on same page till 2-3 mnts afterward click on Back button</w:t>
      </w:r>
    </w:p>
    <w:p>
      <w:r>
        <w:drawing>
          <wp:inline distT="0" distB="0" distL="114300" distR="114300">
            <wp:extent cx="5266055" cy="2796540"/>
            <wp:effectExtent l="0" t="0" r="10795" b="3810"/>
            <wp:docPr id="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b/>
          <w:bCs/>
          <w:color w:val="0000FF"/>
          <w:lang w:val="en-US"/>
        </w:rPr>
      </w:pPr>
      <w:r>
        <w:rPr>
          <w:rFonts w:hint="default"/>
          <w:b/>
          <w:bCs/>
          <w:color w:val="0000FF"/>
          <w:lang w:val="en-US"/>
        </w:rPr>
        <w:t>Date- 28</w:t>
      </w:r>
      <w:r>
        <w:rPr>
          <w:rFonts w:hint="default"/>
          <w:b/>
          <w:bCs/>
          <w:color w:val="0000FF"/>
          <w:vertAlign w:val="superscript"/>
          <w:lang w:val="en-US"/>
        </w:rPr>
        <w:t>th</w:t>
      </w:r>
      <w:r>
        <w:rPr>
          <w:rFonts w:hint="default"/>
          <w:b/>
          <w:bCs/>
          <w:color w:val="0000FF"/>
          <w:lang w:val="en-US"/>
        </w:rPr>
        <w:t xml:space="preserve"> Dec 2022</w:t>
      </w:r>
    </w:p>
    <w:p>
      <w:pPr>
        <w:rPr>
          <w:rFonts w:hint="default"/>
          <w:b/>
          <w:bCs/>
          <w:color w:val="0000FF"/>
          <w:lang w:val="en-US"/>
        </w:rPr>
      </w:pPr>
    </w:p>
    <w:p>
      <w:pPr>
        <w:rPr>
          <w:rFonts w:hint="default"/>
          <w:b w:val="0"/>
          <w:bCs w:val="0"/>
          <w:color w:val="auto"/>
          <w:lang w:val="en-US"/>
        </w:rPr>
      </w:pPr>
      <w:r>
        <w:rPr>
          <w:rFonts w:hint="default"/>
          <w:b w:val="0"/>
          <w:bCs w:val="0"/>
          <w:color w:val="auto"/>
          <w:lang w:val="en-US"/>
        </w:rPr>
        <w:t xml:space="preserve">When user goto &gt; Facility page and click “I” icon , does not happen anything </w:t>
      </w:r>
    </w:p>
    <w:p>
      <w:pPr>
        <w:rPr>
          <w:rFonts w:hint="default"/>
          <w:b/>
          <w:bCs/>
          <w:color w:val="0000FF"/>
          <w:lang w:val="en-US"/>
        </w:rPr>
      </w:pPr>
      <w:r>
        <w:drawing>
          <wp:inline distT="0" distB="0" distL="114300" distR="114300">
            <wp:extent cx="5259070" cy="1469390"/>
            <wp:effectExtent l="0" t="0" r="17780" b="16510"/>
            <wp:docPr id="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On Edit Film page , Width , Roll Length and Weight value getting changed when user switching Imperial tab to Metric tab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2218055"/>
            <wp:effectExtent l="0" t="0" r="6985" b="10795"/>
            <wp:docPr id="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rFonts w:hint="default"/>
        </w:rPr>
        <w:t>On Edit Recipe page, Length</w:t>
      </w:r>
      <w:r>
        <w:rPr>
          <w:rFonts w:hint="default"/>
          <w:lang w:val="en-US"/>
        </w:rPr>
        <w:t xml:space="preserve"> , </w:t>
      </w:r>
      <w:r>
        <w:rPr>
          <w:rFonts w:hint="default"/>
        </w:rPr>
        <w:t>Width and Height value getting changed when user switching Imperial tab to Metric tab</w:t>
      </w:r>
    </w:p>
    <w:p>
      <w:r>
        <w:drawing>
          <wp:inline distT="0" distB="0" distL="114300" distR="114300">
            <wp:extent cx="5262245" cy="2383790"/>
            <wp:effectExtent l="0" t="0" r="14605" b="16510"/>
            <wp:docPr id="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Date- 11</w:t>
      </w:r>
      <w:r>
        <w:rPr>
          <w:rFonts w:hint="default"/>
          <w:b/>
          <w:bCs/>
          <w:vertAlign w:val="superscript"/>
          <w:lang w:val="en-US"/>
        </w:rPr>
        <w:t>th</w:t>
      </w:r>
      <w:r>
        <w:rPr>
          <w:rFonts w:hint="default"/>
          <w:b/>
          <w:bCs/>
          <w:lang w:val="en-US"/>
        </w:rPr>
        <w:t xml:space="preserve"> Jan 2023</w:t>
      </w:r>
    </w:p>
    <w:p>
      <w:pPr>
        <w:rPr>
          <w:rFonts w:hint="default"/>
          <w:lang w:val="en-US"/>
        </w:rPr>
      </w:pP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DD36723"/>
    <w:multiLevelType w:val="singleLevel"/>
    <w:tmpl w:val="EDD3672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5E9B37B"/>
    <w:multiLevelType w:val="singleLevel"/>
    <w:tmpl w:val="F5E9B37B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11532AB8"/>
    <w:multiLevelType w:val="singleLevel"/>
    <w:tmpl w:val="11532AB8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3C0684DE"/>
    <w:multiLevelType w:val="singleLevel"/>
    <w:tmpl w:val="3C0684DE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46A3B44E"/>
    <w:multiLevelType w:val="singleLevel"/>
    <w:tmpl w:val="46A3B44E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59EB5F88"/>
    <w:multiLevelType w:val="singleLevel"/>
    <w:tmpl w:val="59EB5F88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683DD5FF"/>
    <w:multiLevelType w:val="singleLevel"/>
    <w:tmpl w:val="683DD5FF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6"/>
  </w:num>
  <w:num w:numId="3">
    <w:abstractNumId w:val="5"/>
  </w:num>
  <w:num w:numId="4">
    <w:abstractNumId w:val="2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9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6CE336D"/>
    <w:rsid w:val="01840A21"/>
    <w:rsid w:val="02027659"/>
    <w:rsid w:val="02690A4F"/>
    <w:rsid w:val="04D675AB"/>
    <w:rsid w:val="04F22AD9"/>
    <w:rsid w:val="06E13CAC"/>
    <w:rsid w:val="09130A3D"/>
    <w:rsid w:val="0B8E4283"/>
    <w:rsid w:val="0C9E36A5"/>
    <w:rsid w:val="0D586CBD"/>
    <w:rsid w:val="0E314210"/>
    <w:rsid w:val="0F5A4B09"/>
    <w:rsid w:val="0FF4221A"/>
    <w:rsid w:val="106A7F11"/>
    <w:rsid w:val="10EF08A5"/>
    <w:rsid w:val="113042EB"/>
    <w:rsid w:val="11761B27"/>
    <w:rsid w:val="11B7262D"/>
    <w:rsid w:val="120C16D1"/>
    <w:rsid w:val="12CB1C09"/>
    <w:rsid w:val="12E849C6"/>
    <w:rsid w:val="15246760"/>
    <w:rsid w:val="15524B45"/>
    <w:rsid w:val="15652FA1"/>
    <w:rsid w:val="195D470F"/>
    <w:rsid w:val="1A5E3E47"/>
    <w:rsid w:val="1AF5605E"/>
    <w:rsid w:val="1BB707E4"/>
    <w:rsid w:val="1C360B02"/>
    <w:rsid w:val="1CC767CE"/>
    <w:rsid w:val="1CD54598"/>
    <w:rsid w:val="1D6F4623"/>
    <w:rsid w:val="1DC66B75"/>
    <w:rsid w:val="20130FAA"/>
    <w:rsid w:val="23EF1510"/>
    <w:rsid w:val="26CE336D"/>
    <w:rsid w:val="278F5FE1"/>
    <w:rsid w:val="27BF43D6"/>
    <w:rsid w:val="29C360FD"/>
    <w:rsid w:val="2C8916D3"/>
    <w:rsid w:val="2CAF0604"/>
    <w:rsid w:val="2D8921F7"/>
    <w:rsid w:val="2F2D5C7F"/>
    <w:rsid w:val="31424C11"/>
    <w:rsid w:val="31D67548"/>
    <w:rsid w:val="32BB7CF5"/>
    <w:rsid w:val="34124E7A"/>
    <w:rsid w:val="34C11AB2"/>
    <w:rsid w:val="354E7BCC"/>
    <w:rsid w:val="35C03CE8"/>
    <w:rsid w:val="36B52535"/>
    <w:rsid w:val="37E67C11"/>
    <w:rsid w:val="384B5708"/>
    <w:rsid w:val="38894022"/>
    <w:rsid w:val="38A95412"/>
    <w:rsid w:val="38B133E5"/>
    <w:rsid w:val="39EB16B8"/>
    <w:rsid w:val="3B73225A"/>
    <w:rsid w:val="3ECB19BF"/>
    <w:rsid w:val="3FE73739"/>
    <w:rsid w:val="407E007D"/>
    <w:rsid w:val="40C1354B"/>
    <w:rsid w:val="41EB5FCD"/>
    <w:rsid w:val="43130723"/>
    <w:rsid w:val="4453066F"/>
    <w:rsid w:val="469335FA"/>
    <w:rsid w:val="46F4414E"/>
    <w:rsid w:val="473F2B6E"/>
    <w:rsid w:val="484E4A91"/>
    <w:rsid w:val="494F4879"/>
    <w:rsid w:val="49845D73"/>
    <w:rsid w:val="4BEE05C8"/>
    <w:rsid w:val="4CCF786F"/>
    <w:rsid w:val="4F2474B4"/>
    <w:rsid w:val="4F5F7C24"/>
    <w:rsid w:val="51555801"/>
    <w:rsid w:val="52366E49"/>
    <w:rsid w:val="52BD44E4"/>
    <w:rsid w:val="54276539"/>
    <w:rsid w:val="54294C57"/>
    <w:rsid w:val="57E55333"/>
    <w:rsid w:val="5A336982"/>
    <w:rsid w:val="5A5947CA"/>
    <w:rsid w:val="5D947B61"/>
    <w:rsid w:val="5ED85E51"/>
    <w:rsid w:val="5F092D45"/>
    <w:rsid w:val="604C077E"/>
    <w:rsid w:val="60CB47BB"/>
    <w:rsid w:val="62D25C60"/>
    <w:rsid w:val="636F0066"/>
    <w:rsid w:val="65104166"/>
    <w:rsid w:val="676E40C5"/>
    <w:rsid w:val="67E52617"/>
    <w:rsid w:val="68262A21"/>
    <w:rsid w:val="68681563"/>
    <w:rsid w:val="687966DC"/>
    <w:rsid w:val="687E01EB"/>
    <w:rsid w:val="68B7148C"/>
    <w:rsid w:val="69681C02"/>
    <w:rsid w:val="6E845C37"/>
    <w:rsid w:val="6E9B0673"/>
    <w:rsid w:val="70092FA3"/>
    <w:rsid w:val="70915F30"/>
    <w:rsid w:val="70D96DF8"/>
    <w:rsid w:val="70F27774"/>
    <w:rsid w:val="71661F61"/>
    <w:rsid w:val="726400B2"/>
    <w:rsid w:val="72EE396A"/>
    <w:rsid w:val="73F278FF"/>
    <w:rsid w:val="740B5654"/>
    <w:rsid w:val="74A04CAD"/>
    <w:rsid w:val="759D226E"/>
    <w:rsid w:val="772B60B5"/>
    <w:rsid w:val="77BB1B6E"/>
    <w:rsid w:val="78EA2F44"/>
    <w:rsid w:val="79A13FE0"/>
    <w:rsid w:val="7B2159FD"/>
    <w:rsid w:val="7D350750"/>
    <w:rsid w:val="7D800630"/>
    <w:rsid w:val="7EA64873"/>
    <w:rsid w:val="7EF41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9" Type="http://schemas.openxmlformats.org/officeDocument/2006/relationships/fontTable" Target="fontTable.xml"/><Relationship Id="rId68" Type="http://schemas.openxmlformats.org/officeDocument/2006/relationships/numbering" Target="numbering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1499</TotalTime>
  <ScaleCrop>false</ScaleCrop>
  <LinksUpToDate>false</LinksUpToDate>
  <CharactersWithSpaces>0</CharactersWithSpaces>
  <Application>WPS Office_11.2.0.11440_F1E327BC-269C-435d-A152-05C5408002CA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2022-09-06T11:33:00Z</dcterms:created>
  <dc:creator>Umesh.Pandey</dc:creator>
  <cp:lastModifiedBy>umesh.pandey</cp:lastModifiedBy>
  <dcterms:modified xsi:type="dcterms:W3CDTF">2023-01-11T12:46:50Z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35F9C601EF824769B2DB7A9C3A7B8179</vt:lpwstr>
  </property>
</Properties>
</file>